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70" w:rsidRPr="007146EF" w:rsidRDefault="00815315" w:rsidP="0008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подготовка</w:t>
      </w:r>
      <w:r w:rsidR="00304473" w:rsidRPr="007146EF">
        <w:rPr>
          <w:rFonts w:ascii="Times New Roman" w:hAnsi="Times New Roman" w:cs="Times New Roman"/>
          <w:sz w:val="24"/>
          <w:szCs w:val="24"/>
        </w:rPr>
        <w:t xml:space="preserve"> руководящих и педагогических кадров</w:t>
      </w:r>
    </w:p>
    <w:p w:rsidR="00080931" w:rsidRPr="007146EF" w:rsidRDefault="00080931" w:rsidP="0008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6E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146EF">
        <w:rPr>
          <w:rFonts w:ascii="Times New Roman" w:hAnsi="Times New Roman" w:cs="Times New Roman"/>
          <w:sz w:val="24"/>
          <w:szCs w:val="24"/>
        </w:rPr>
        <w:t>Изегольская</w:t>
      </w:r>
      <w:proofErr w:type="spellEnd"/>
      <w:r w:rsidRPr="007146EF">
        <w:rPr>
          <w:rFonts w:ascii="Times New Roman" w:hAnsi="Times New Roman" w:cs="Times New Roman"/>
          <w:sz w:val="24"/>
          <w:szCs w:val="24"/>
        </w:rPr>
        <w:t xml:space="preserve"> ООШ»</w:t>
      </w:r>
      <w:r w:rsidR="00B52B6F">
        <w:rPr>
          <w:rFonts w:ascii="Times New Roman" w:hAnsi="Times New Roman" w:cs="Times New Roman"/>
          <w:sz w:val="24"/>
          <w:szCs w:val="24"/>
        </w:rPr>
        <w:t xml:space="preserve"> (на 01.09. </w:t>
      </w:r>
      <w:r w:rsidR="003020BF">
        <w:rPr>
          <w:rFonts w:ascii="Times New Roman" w:hAnsi="Times New Roman" w:cs="Times New Roman"/>
          <w:sz w:val="24"/>
          <w:szCs w:val="24"/>
        </w:rPr>
        <w:t>2019</w:t>
      </w:r>
      <w:r w:rsidR="001E5DEC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80931" w:rsidRPr="007146EF" w:rsidRDefault="00080931" w:rsidP="0008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2"/>
        <w:gridCol w:w="1844"/>
        <w:gridCol w:w="1614"/>
        <w:gridCol w:w="4056"/>
        <w:gridCol w:w="2268"/>
        <w:gridCol w:w="2552"/>
        <w:gridCol w:w="2410"/>
      </w:tblGrid>
      <w:tr w:rsidR="007146EF" w:rsidRPr="007146EF" w:rsidTr="00D94F48">
        <w:tc>
          <w:tcPr>
            <w:tcW w:w="532" w:type="dxa"/>
          </w:tcPr>
          <w:p w:rsidR="007146EF" w:rsidRPr="007146EF" w:rsidRDefault="007146EF" w:rsidP="0008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46EF" w:rsidRP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дителя, учителя</w:t>
            </w:r>
          </w:p>
        </w:tc>
        <w:tc>
          <w:tcPr>
            <w:tcW w:w="1614" w:type="dxa"/>
          </w:tcPr>
          <w:p w:rsidR="007146EF" w:rsidRP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4056" w:type="dxa"/>
          </w:tcPr>
          <w:p w:rsidR="007146EF" w:rsidRP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Курсы по предмету, ОВЗ, психологии</w:t>
            </w:r>
          </w:p>
        </w:tc>
        <w:tc>
          <w:tcPr>
            <w:tcW w:w="2268" w:type="dxa"/>
          </w:tcPr>
          <w:p w:rsidR="007146EF" w:rsidRPr="007146EF" w:rsidRDefault="007146EF" w:rsidP="006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 w:rsidR="006F601D">
              <w:rPr>
                <w:rFonts w:ascii="Times New Roman" w:hAnsi="Times New Roman" w:cs="Times New Roman"/>
                <w:sz w:val="24"/>
                <w:szCs w:val="24"/>
              </w:rPr>
              <w:t>а, курсы руководителей</w:t>
            </w:r>
          </w:p>
        </w:tc>
        <w:tc>
          <w:tcPr>
            <w:tcW w:w="2552" w:type="dxa"/>
          </w:tcPr>
          <w:p w:rsidR="007146EF" w:rsidRPr="007146EF" w:rsidRDefault="00347E77" w:rsidP="009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</w:t>
            </w:r>
            <w:r w:rsidR="007146EF" w:rsidRPr="007146E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146EF" w:rsidRPr="007146EF" w:rsidRDefault="007146E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6EF" w:rsidRPr="007146EF" w:rsidRDefault="007146EF" w:rsidP="003E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</w:tr>
      <w:tr w:rsidR="007146EF" w:rsidRPr="007146EF" w:rsidTr="00D94F48">
        <w:trPr>
          <w:trHeight w:val="2700"/>
        </w:trPr>
        <w:tc>
          <w:tcPr>
            <w:tcW w:w="532" w:type="dxa"/>
          </w:tcPr>
          <w:p w:rsidR="007146EF" w:rsidRPr="007146EF" w:rsidRDefault="007146EF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146EF" w:rsidRP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Щербакова Тамара Владимировна</w:t>
            </w:r>
          </w:p>
        </w:tc>
        <w:tc>
          <w:tcPr>
            <w:tcW w:w="1614" w:type="dxa"/>
          </w:tcPr>
          <w:p w:rsidR="007146EF" w:rsidRPr="007146EF" w:rsidRDefault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1531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4056" w:type="dxa"/>
          </w:tcPr>
          <w:p w:rsidR="0027335C" w:rsidRDefault="006F601D" w:rsidP="00347E77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Содержание и методика преподавания русского языка и литературы в соответствии с требованиями ФГОС. 72 ч.</w:t>
            </w:r>
          </w:p>
          <w:p w:rsidR="006F601D" w:rsidRDefault="006F601D" w:rsidP="00347E77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2019 г. ООО «Центр непрерывного образования и инноваций»</w:t>
            </w:r>
          </w:p>
          <w:p w:rsidR="006F601D" w:rsidRPr="007146EF" w:rsidRDefault="006F601D" w:rsidP="00347E77">
            <w:pPr>
              <w:pStyle w:val="a4"/>
              <w:shd w:val="clear" w:color="auto" w:fill="FFFFFF"/>
              <w:spacing w:before="0" w:beforeAutospacing="0" w:after="0" w:afterAutospacing="0" w:line="234" w:lineRule="atLeast"/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268" w:type="dxa"/>
          </w:tcPr>
          <w:p w:rsidR="007146EF" w:rsidRDefault="007146EF" w:rsidP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27335C" w:rsidRDefault="0027335C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 ИРО.</w:t>
            </w:r>
          </w:p>
          <w:p w:rsidR="006F601D" w:rsidRDefault="006F601D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как стратегический документ образовательной организации. 36 ч.</w:t>
            </w:r>
          </w:p>
          <w:p w:rsidR="006F601D" w:rsidRDefault="006F601D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ИРО</w:t>
            </w:r>
          </w:p>
          <w:p w:rsidR="007146EF" w:rsidRPr="007146EF" w:rsidRDefault="007146EF" w:rsidP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35C" w:rsidRPr="007146EF" w:rsidRDefault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6EF" w:rsidRPr="007146EF" w:rsidRDefault="00C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«Педагог». Современные педагогические приемы и ИКТ в условиях реализации ФГОС. 36 ч. 2017 г. ЧОУ ДПО МИНМ УЦ «Специальное открытое виртуальное образовательное пространство»</w:t>
            </w:r>
          </w:p>
        </w:tc>
      </w:tr>
      <w:tr w:rsidR="00CA715A" w:rsidRPr="007146EF" w:rsidTr="00D94F48">
        <w:trPr>
          <w:trHeight w:val="600"/>
        </w:trPr>
        <w:tc>
          <w:tcPr>
            <w:tcW w:w="532" w:type="dxa"/>
          </w:tcPr>
          <w:p w:rsidR="00CA715A" w:rsidRPr="007146EF" w:rsidRDefault="00CA715A" w:rsidP="0075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A715A" w:rsidRPr="007146EF" w:rsidRDefault="00CA715A" w:rsidP="0075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1614" w:type="dxa"/>
          </w:tcPr>
          <w:p w:rsidR="00CA715A" w:rsidRPr="007146EF" w:rsidRDefault="00CA715A" w:rsidP="0075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4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15A" w:rsidRPr="007146EF" w:rsidRDefault="00D94F48" w:rsidP="0075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15A" w:rsidRPr="007146EF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4056" w:type="dxa"/>
          </w:tcPr>
          <w:p w:rsidR="00CA715A" w:rsidRDefault="00CA715A" w:rsidP="0075242F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Инклюзивное (интегрирован</w:t>
            </w:r>
            <w:r w:rsidRPr="007146EF">
              <w:rPr>
                <w:color w:val="000000"/>
              </w:rPr>
              <w:t>ное) обучение и воспитание детей с ограниченными возможностями здоровья в условиях общеобразова</w:t>
            </w:r>
            <w:r w:rsidR="00347E77">
              <w:rPr>
                <w:color w:val="000000"/>
              </w:rPr>
              <w:t>тельной школы.72 ч.</w:t>
            </w:r>
            <w:r w:rsidR="00D94F48" w:rsidRPr="007146EF">
              <w:rPr>
                <w:color w:val="000000"/>
              </w:rPr>
              <w:t xml:space="preserve"> </w:t>
            </w:r>
          </w:p>
          <w:p w:rsidR="0027335C" w:rsidRPr="007146EF" w:rsidRDefault="0027335C" w:rsidP="0075242F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 w:rsidRPr="007146EF">
              <w:rPr>
                <w:color w:val="000000"/>
              </w:rPr>
              <w:t>2016 г.</w:t>
            </w:r>
            <w:r>
              <w:rPr>
                <w:color w:val="000000"/>
              </w:rPr>
              <w:t xml:space="preserve"> ИРО. </w:t>
            </w:r>
          </w:p>
          <w:p w:rsidR="00BF498F" w:rsidRDefault="00BF498F" w:rsidP="00273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 в системе школьного образования в условиях реализации ФГОС ООО.</w:t>
            </w:r>
          </w:p>
          <w:p w:rsidR="00BF498F" w:rsidRDefault="00BF498F" w:rsidP="00273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ч.  2017 г. ФГБОУВО «Иркутский государственный университет».</w:t>
            </w:r>
          </w:p>
          <w:p w:rsidR="00BF498F" w:rsidRDefault="00BF498F" w:rsidP="00273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профилактики суицидов среди несовершеннолетних.</w:t>
            </w:r>
          </w:p>
          <w:p w:rsidR="00BF498F" w:rsidRDefault="00BF498F" w:rsidP="00273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ч. 2017 г. ОГБУДПО «Учебный центр развития социального обслуживания.</w:t>
            </w:r>
          </w:p>
          <w:p w:rsidR="0027335C" w:rsidRDefault="0027335C" w:rsidP="00D9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48" w:rsidRPr="007146EF" w:rsidRDefault="00D94F48" w:rsidP="0075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15A" w:rsidRPr="00293948" w:rsidRDefault="00CA715A" w:rsidP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организа</w:t>
            </w:r>
            <w:r w:rsidR="00293948" w:rsidRPr="00293948">
              <w:rPr>
                <w:rFonts w:ascii="Times New Roman" w:hAnsi="Times New Roman" w:cs="Times New Roman"/>
                <w:sz w:val="24"/>
                <w:szCs w:val="24"/>
              </w:rPr>
              <w:t>ции. Менеджмент в образовании. 708 ч.</w:t>
            </w:r>
          </w:p>
          <w:p w:rsidR="0027335C" w:rsidRPr="00293948" w:rsidRDefault="0027335C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48">
              <w:rPr>
                <w:rFonts w:ascii="Times New Roman" w:hAnsi="Times New Roman" w:cs="Times New Roman"/>
                <w:sz w:val="24"/>
                <w:szCs w:val="24"/>
              </w:rPr>
              <w:t>2012 г. ИРО.</w:t>
            </w:r>
          </w:p>
          <w:p w:rsidR="00CA715A" w:rsidRDefault="00CA715A" w:rsidP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B6F" w:rsidRDefault="00B52B6F" w:rsidP="00B52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планируемых результатов освоения основной образовательной программы на уровне образовательной организации в соответствии с ФГОС ООО»</w:t>
            </w:r>
          </w:p>
          <w:p w:rsidR="00B52B6F" w:rsidRDefault="00B52B6F" w:rsidP="00B52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ч. 2018г. ИРО</w:t>
            </w:r>
          </w:p>
          <w:p w:rsidR="00B52B6F" w:rsidRPr="0027335C" w:rsidRDefault="00B52B6F" w:rsidP="00CA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15A" w:rsidRPr="007146EF" w:rsidRDefault="00CA715A" w:rsidP="00CA715A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 w:rsidRPr="007146EF">
              <w:rPr>
                <w:color w:val="000000"/>
              </w:rPr>
              <w:t>Педагогический потенциал современных информационно-коммуникационных технологий</w:t>
            </w:r>
            <w:r w:rsidR="00BD4F57">
              <w:rPr>
                <w:color w:val="000000"/>
              </w:rPr>
              <w:t>.</w:t>
            </w:r>
            <w:r w:rsidRPr="007146EF">
              <w:rPr>
                <w:color w:val="000000"/>
              </w:rPr>
              <w:t xml:space="preserve"> </w:t>
            </w:r>
          </w:p>
          <w:p w:rsidR="00CA715A" w:rsidRPr="007146EF" w:rsidRDefault="00BD4F57" w:rsidP="00CA715A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36 ч.</w:t>
            </w:r>
          </w:p>
          <w:p w:rsidR="00CA715A" w:rsidRPr="0027335C" w:rsidRDefault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5C">
              <w:rPr>
                <w:rFonts w:ascii="Times New Roman" w:hAnsi="Times New Roman" w:cs="Times New Roman"/>
                <w:color w:val="000000"/>
              </w:rPr>
              <w:t>2016 г. ИРО.</w:t>
            </w:r>
          </w:p>
        </w:tc>
      </w:tr>
      <w:tr w:rsidR="00CA715A" w:rsidRPr="007146EF" w:rsidTr="00D94F48">
        <w:trPr>
          <w:trHeight w:val="270"/>
        </w:trPr>
        <w:tc>
          <w:tcPr>
            <w:tcW w:w="532" w:type="dxa"/>
          </w:tcPr>
          <w:p w:rsidR="00CA715A" w:rsidRPr="007146EF" w:rsidRDefault="00CA715A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Белоусова Наталья Павловна</w:t>
            </w:r>
          </w:p>
        </w:tc>
        <w:tc>
          <w:tcPr>
            <w:tcW w:w="1614" w:type="dxa"/>
          </w:tcPr>
          <w:p w:rsidR="00CA715A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42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619" w:rsidRDefault="00A42619" w:rsidP="00A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619" w:rsidRPr="007146EF" w:rsidRDefault="00A42619" w:rsidP="00A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  <w:tc>
          <w:tcPr>
            <w:tcW w:w="4056" w:type="dxa"/>
          </w:tcPr>
          <w:p w:rsidR="00CA715A" w:rsidRDefault="00BF498F" w:rsidP="00BF498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Актуальные проблемы ФГОС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 и интеллектуальными нарушениями.</w:t>
            </w:r>
          </w:p>
          <w:p w:rsidR="00BF498F" w:rsidRDefault="00BF498F" w:rsidP="00BF498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 xml:space="preserve">72 ч. 2018 г. ФГБОУВО «Байкальский </w:t>
            </w:r>
            <w:r w:rsidR="00A42619">
              <w:rPr>
                <w:color w:val="000000"/>
              </w:rPr>
              <w:t>государственный университет». Институт повышения квалификации.</w:t>
            </w:r>
          </w:p>
          <w:p w:rsidR="00A42619" w:rsidRDefault="00A42619" w:rsidP="00BF498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Формирование универсальных учебных действий у младших школьников при организации проектной деятельности в начальной школе. 18 ч. 2018 г. ИРО</w:t>
            </w:r>
          </w:p>
          <w:p w:rsidR="00A42619" w:rsidRDefault="00A42619" w:rsidP="00A42619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Основы деятельности современной библиотеки образовательной организации и школьных информационно-библиотечных центров.</w:t>
            </w:r>
          </w:p>
          <w:p w:rsidR="00A42619" w:rsidRDefault="00A42619" w:rsidP="00A42619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30 ч. 2018 г. ИРО</w:t>
            </w:r>
          </w:p>
          <w:p w:rsidR="00A42619" w:rsidRDefault="00A42619" w:rsidP="00A42619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Инновационные образовательные технологии реализации ФГОС начального общего образования.</w:t>
            </w:r>
          </w:p>
          <w:p w:rsidR="00A42619" w:rsidRDefault="00A42619" w:rsidP="00A42619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72 ч.2018 г. ИРО</w:t>
            </w:r>
          </w:p>
          <w:p w:rsidR="00A42619" w:rsidRPr="007146EF" w:rsidRDefault="00A42619" w:rsidP="00A42619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F48" w:rsidRPr="007146EF" w:rsidRDefault="00C37209" w:rsidP="00080931">
            <w:pPr>
              <w:pStyle w:val="a4"/>
              <w:shd w:val="clear" w:color="auto" w:fill="FFFFFF"/>
              <w:spacing w:before="0" w:beforeAutospacing="0" w:after="0" w:afterAutospacing="0" w:line="234" w:lineRule="atLeast"/>
            </w:pPr>
            <w:r>
              <w:t>Профессиональный стандарт «Педагог». Современные педагогические приемы и ИКТ в условиях реализации ФГОС. 36 ч. 2017 г. ЧОУ ДПО МИНМ УЦ «Специальное открытое виртуальное образовательное пространство»</w:t>
            </w:r>
          </w:p>
        </w:tc>
      </w:tr>
      <w:tr w:rsidR="00CA715A" w:rsidRPr="007146EF" w:rsidTr="00D94F48">
        <w:trPr>
          <w:trHeight w:val="1650"/>
        </w:trPr>
        <w:tc>
          <w:tcPr>
            <w:tcW w:w="532" w:type="dxa"/>
          </w:tcPr>
          <w:p w:rsidR="00CA715A" w:rsidRPr="007146EF" w:rsidRDefault="00CA715A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Авдеенко</w:t>
            </w:r>
          </w:p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614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056" w:type="dxa"/>
          </w:tcPr>
          <w:p w:rsidR="00C37209" w:rsidRDefault="00C37209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аспекты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разделу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«Алгоритмизация и основы программирования предмета «Информатика». 72 ч. 2017 г. ИРО.</w:t>
            </w:r>
          </w:p>
          <w:p w:rsidR="00C37209" w:rsidRDefault="00C37209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соответствии с требованиями ФГОС. 72 ч. 2017 г. Отделение ДО Общества с ограниченной ответственностью «Центр непрерывного образования и инноваций.</w:t>
            </w:r>
          </w:p>
          <w:p w:rsidR="00C37209" w:rsidRDefault="00C37209" w:rsidP="0027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5C" w:rsidRPr="007146EF" w:rsidRDefault="0027335C" w:rsidP="0071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209" w:rsidRDefault="00CA715A" w:rsidP="00C37209">
            <w:pPr>
              <w:pStyle w:val="a4"/>
              <w:shd w:val="clear" w:color="auto" w:fill="FFFFFF"/>
              <w:spacing w:after="0" w:line="273" w:lineRule="atLeast"/>
            </w:pPr>
            <w:r w:rsidRPr="007146EF">
              <w:lastRenderedPageBreak/>
              <w:t>Преподавание курса «Информатики» в рамках федерал</w:t>
            </w:r>
            <w:r w:rsidR="00BD4F57">
              <w:t xml:space="preserve">ьного и регионального </w:t>
            </w:r>
            <w:r w:rsidR="00BD4F57">
              <w:lastRenderedPageBreak/>
              <w:t>стандартов.</w:t>
            </w:r>
            <w:r w:rsidR="00C37209">
              <w:t xml:space="preserve"> </w:t>
            </w:r>
          </w:p>
          <w:p w:rsidR="0027335C" w:rsidRPr="007146EF" w:rsidRDefault="0027335C" w:rsidP="00C37209">
            <w:pPr>
              <w:pStyle w:val="a4"/>
              <w:shd w:val="clear" w:color="auto" w:fill="FFFFFF"/>
              <w:spacing w:after="0" w:line="273" w:lineRule="atLeast"/>
            </w:pPr>
            <w:r>
              <w:t xml:space="preserve">242 </w:t>
            </w:r>
            <w:r w:rsidR="00CA715A" w:rsidRPr="007146EF">
              <w:t>ч.</w:t>
            </w:r>
            <w:r w:rsidRPr="007146EF">
              <w:t>2006 г. ИПКРО.</w:t>
            </w:r>
          </w:p>
        </w:tc>
        <w:tc>
          <w:tcPr>
            <w:tcW w:w="2552" w:type="dxa"/>
          </w:tcPr>
          <w:p w:rsidR="00CA715A" w:rsidRPr="007146EF" w:rsidRDefault="00CA715A" w:rsidP="00276ED1">
            <w:pPr>
              <w:pStyle w:val="a4"/>
              <w:shd w:val="clear" w:color="auto" w:fill="FFFFFF"/>
              <w:spacing w:after="0" w:line="273" w:lineRule="atLeast"/>
            </w:pPr>
          </w:p>
        </w:tc>
        <w:tc>
          <w:tcPr>
            <w:tcW w:w="2410" w:type="dxa"/>
          </w:tcPr>
          <w:p w:rsidR="00C37209" w:rsidRDefault="00CA715A" w:rsidP="00C37209">
            <w:pPr>
              <w:pStyle w:val="a4"/>
              <w:shd w:val="clear" w:color="auto" w:fill="FFFFFF"/>
              <w:spacing w:line="273" w:lineRule="atLeast"/>
            </w:pPr>
            <w:r w:rsidRPr="007146EF">
              <w:t>Облачные сервизы</w:t>
            </w:r>
            <w:r w:rsidR="00BD4F57">
              <w:t xml:space="preserve"> для хранения публичных данных </w:t>
            </w:r>
            <w:r w:rsidRPr="007146EF">
              <w:t>24 ч.</w:t>
            </w:r>
            <w:r w:rsidR="0027335C">
              <w:t xml:space="preserve"> </w:t>
            </w:r>
            <w:r w:rsidR="0027335C" w:rsidRPr="007146EF">
              <w:t xml:space="preserve">2016 г. «БГУ» </w:t>
            </w:r>
            <w:r w:rsidR="0027335C">
              <w:t>ИПК.</w:t>
            </w:r>
          </w:p>
          <w:p w:rsidR="00C37209" w:rsidRPr="007146EF" w:rsidRDefault="00C37209" w:rsidP="00C37209">
            <w:pPr>
              <w:pStyle w:val="a4"/>
              <w:shd w:val="clear" w:color="auto" w:fill="FFFFFF"/>
              <w:spacing w:before="0" w:beforeAutospacing="0" w:after="0" w:afterAutospacing="0" w:line="273" w:lineRule="atLeast"/>
            </w:pPr>
          </w:p>
        </w:tc>
      </w:tr>
      <w:tr w:rsidR="00CA715A" w:rsidRPr="007146EF" w:rsidTr="00D94F48">
        <w:tc>
          <w:tcPr>
            <w:tcW w:w="532" w:type="dxa"/>
          </w:tcPr>
          <w:p w:rsidR="00CA715A" w:rsidRPr="007146EF" w:rsidRDefault="00CA715A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CA715A" w:rsidRPr="007146EF" w:rsidRDefault="00CA715A" w:rsidP="0088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CA715A" w:rsidRPr="007146EF" w:rsidRDefault="00CA715A" w:rsidP="0088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614" w:type="dxa"/>
          </w:tcPr>
          <w:p w:rsidR="00D94F48" w:rsidRDefault="00D9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A715A" w:rsidRPr="007146EF" w:rsidRDefault="00D9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физики, математики</w:t>
            </w:r>
          </w:p>
        </w:tc>
        <w:tc>
          <w:tcPr>
            <w:tcW w:w="4056" w:type="dxa"/>
          </w:tcPr>
          <w:p w:rsidR="007B0FFF" w:rsidRDefault="007B0FFF" w:rsidP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условиях ФГОС.</w:t>
            </w:r>
          </w:p>
          <w:p w:rsidR="007B0FFF" w:rsidRDefault="007B0FFF" w:rsidP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ч.2017 г. Сетевой институт Д</w:t>
            </w:r>
            <w:r w:rsidR="003E0B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B0FFF" w:rsidRDefault="007B0FFF" w:rsidP="007B0FF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Актуальные проблемы ФГОС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 и интеллектуальными нарушениями.</w:t>
            </w:r>
          </w:p>
          <w:p w:rsidR="007B0FFF" w:rsidRDefault="007B0FFF" w:rsidP="007B0FF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72 ч. 2018 г. ФГБОУВО «Байкальский государственный университет». Институт повышения квалификации.</w:t>
            </w:r>
          </w:p>
          <w:p w:rsidR="007B0FFF" w:rsidRDefault="007B0FFF" w:rsidP="007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7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</w:p>
          <w:p w:rsidR="007B0FFF" w:rsidRDefault="007B0FFF" w:rsidP="007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7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 (физика) при реализации ФГОС ООО. </w:t>
            </w:r>
          </w:p>
          <w:p w:rsidR="007B0FFF" w:rsidRDefault="007B0FFF" w:rsidP="007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 2018 г. ИРО.</w:t>
            </w:r>
          </w:p>
          <w:p w:rsidR="007B0FFF" w:rsidRDefault="007B0FFF" w:rsidP="007B0FF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</w:p>
          <w:p w:rsidR="00CA715A" w:rsidRPr="007146EF" w:rsidRDefault="00CA715A" w:rsidP="007B0FFF"/>
        </w:tc>
        <w:tc>
          <w:tcPr>
            <w:tcW w:w="2268" w:type="dxa"/>
          </w:tcPr>
          <w:p w:rsidR="00CA715A" w:rsidRPr="007146EF" w:rsidRDefault="00CA715A" w:rsidP="003E4A49">
            <w:pPr>
              <w:pStyle w:val="a4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2552" w:type="dxa"/>
          </w:tcPr>
          <w:p w:rsidR="003E0BCE" w:rsidRPr="007D47FE" w:rsidRDefault="003E0BCE" w:rsidP="003E0BCE">
            <w:pPr>
              <w:rPr>
                <w:sz w:val="24"/>
                <w:szCs w:val="24"/>
              </w:rPr>
            </w:pPr>
            <w:r w:rsidRPr="007D4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и инструментально-методическое обеспечение введения и реализации ФГОС</w:t>
            </w:r>
          </w:p>
          <w:p w:rsidR="00CA715A" w:rsidRPr="007146EF" w:rsidRDefault="003E0BCE" w:rsidP="0018122B">
            <w:pPr>
              <w:pStyle w:val="a4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 2018 г. ИРО</w:t>
            </w:r>
          </w:p>
        </w:tc>
        <w:tc>
          <w:tcPr>
            <w:tcW w:w="2410" w:type="dxa"/>
          </w:tcPr>
          <w:p w:rsidR="00CA715A" w:rsidRPr="007146EF" w:rsidRDefault="00CA715A" w:rsidP="00B52B6F">
            <w:pPr>
              <w:pStyle w:val="a4"/>
              <w:shd w:val="clear" w:color="auto" w:fill="FFFFFF"/>
              <w:spacing w:before="0" w:beforeAutospacing="0" w:after="0" w:afterAutospacing="0" w:line="273" w:lineRule="atLeast"/>
            </w:pPr>
          </w:p>
        </w:tc>
      </w:tr>
      <w:tr w:rsidR="00CA715A" w:rsidRPr="007146EF" w:rsidTr="00D94F48">
        <w:tc>
          <w:tcPr>
            <w:tcW w:w="532" w:type="dxa"/>
          </w:tcPr>
          <w:p w:rsidR="00CA715A" w:rsidRPr="007146EF" w:rsidRDefault="00CA715A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614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056" w:type="dxa"/>
          </w:tcPr>
          <w:p w:rsidR="00CA715A" w:rsidRDefault="00815315" w:rsidP="0088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в начальной школе.</w:t>
            </w:r>
          </w:p>
          <w:p w:rsidR="00815315" w:rsidRPr="007146EF" w:rsidRDefault="00815315" w:rsidP="0088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2017 г. Сетевой институт ДПО</w:t>
            </w:r>
          </w:p>
        </w:tc>
        <w:tc>
          <w:tcPr>
            <w:tcW w:w="2268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15A" w:rsidRPr="007146EF" w:rsidRDefault="00C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«Педагог». Современные педагогические приемы и ИКТ в условиях реализации ФГОС. 36 ч. 2017 г. ЧОУ ДПО МИНМ УЦ «Специальное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виртуальное образовательное пространство»</w:t>
            </w:r>
          </w:p>
        </w:tc>
      </w:tr>
      <w:tr w:rsidR="001E5DEC" w:rsidRPr="007146EF" w:rsidTr="00815315">
        <w:trPr>
          <w:trHeight w:val="1125"/>
        </w:trPr>
        <w:tc>
          <w:tcPr>
            <w:tcW w:w="532" w:type="dxa"/>
          </w:tcPr>
          <w:p w:rsidR="001E5DEC" w:rsidRPr="007146EF" w:rsidRDefault="003020BF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1E5DEC" w:rsidRPr="007146EF" w:rsidRDefault="001E5DEC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71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EC" w:rsidRPr="007146EF" w:rsidRDefault="001E5DEC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1614" w:type="dxa"/>
          </w:tcPr>
          <w:p w:rsidR="001E5DEC" w:rsidRPr="007146EF" w:rsidRDefault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музыки. Социальный педагог</w:t>
            </w:r>
          </w:p>
        </w:tc>
        <w:tc>
          <w:tcPr>
            <w:tcW w:w="4056" w:type="dxa"/>
          </w:tcPr>
          <w:p w:rsidR="001E5DEC" w:rsidRDefault="001E5DEC" w:rsidP="001E5DEC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Инклюзивное (интегрирован</w:t>
            </w:r>
            <w:r w:rsidRPr="007146EF">
              <w:rPr>
                <w:color w:val="000000"/>
              </w:rPr>
              <w:t xml:space="preserve">ное) обучение и воспитание детей с ограниченными возможностями здоровья в условиях </w:t>
            </w:r>
          </w:p>
          <w:p w:rsidR="001E5DEC" w:rsidRPr="007146EF" w:rsidRDefault="001E5DEC" w:rsidP="001E5DEC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общеобразовательной школы.72 ч.</w:t>
            </w:r>
          </w:p>
          <w:p w:rsidR="001E5DEC" w:rsidRDefault="002B3F3C" w:rsidP="00D94F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г. ИР</w:t>
            </w:r>
            <w:r w:rsidR="00462866" w:rsidRPr="00462866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3F3C" w:rsidRDefault="002B3F3C" w:rsidP="00D9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 аттестации по химии за курс основной школы: проблемы и пути решения.</w:t>
            </w:r>
          </w:p>
          <w:p w:rsidR="002B3F3C" w:rsidRDefault="002B3F3C" w:rsidP="00D9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 2018 г. ИРО.</w:t>
            </w:r>
          </w:p>
          <w:p w:rsidR="002B3F3C" w:rsidRDefault="002B3F3C" w:rsidP="00D9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Концептуальное и методическое обновление курса «Биология» в образовательных организациях. ФГОС нового поколения.</w:t>
            </w:r>
          </w:p>
          <w:p w:rsidR="002B3F3C" w:rsidRDefault="002B3F3C" w:rsidP="00D9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 2018 г. ИРО.</w:t>
            </w:r>
          </w:p>
          <w:p w:rsidR="007B0FFF" w:rsidRDefault="007B0FFF" w:rsidP="00D9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 как ресурс позитивной социализации.</w:t>
            </w:r>
          </w:p>
          <w:p w:rsidR="007B0FFF" w:rsidRPr="002B3F3C" w:rsidRDefault="007B0FFF" w:rsidP="00D9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 2018 г. ИРО</w:t>
            </w:r>
          </w:p>
        </w:tc>
        <w:tc>
          <w:tcPr>
            <w:tcW w:w="2268" w:type="dxa"/>
          </w:tcPr>
          <w:p w:rsidR="001E5DEC" w:rsidRPr="007146EF" w:rsidRDefault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0BCE" w:rsidRPr="007D47FE" w:rsidRDefault="003E0BCE" w:rsidP="003E0BCE">
            <w:pPr>
              <w:rPr>
                <w:sz w:val="24"/>
                <w:szCs w:val="24"/>
              </w:rPr>
            </w:pPr>
            <w:r w:rsidRPr="007D4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и инструментально-методическое обеспечение введения и реализации ФГОС</w:t>
            </w:r>
          </w:p>
          <w:p w:rsidR="001E5DEC" w:rsidRPr="003E0BCE" w:rsidRDefault="003E0BCE" w:rsidP="001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</w:rPr>
              <w:t xml:space="preserve"> 2018 г. ИРО</w:t>
            </w:r>
          </w:p>
        </w:tc>
        <w:tc>
          <w:tcPr>
            <w:tcW w:w="2410" w:type="dxa"/>
          </w:tcPr>
          <w:p w:rsidR="001E5DEC" w:rsidRPr="007146EF" w:rsidRDefault="001E5DEC" w:rsidP="00B5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7146EF" w:rsidTr="00D94F48">
        <w:trPr>
          <w:trHeight w:val="560"/>
        </w:trPr>
        <w:tc>
          <w:tcPr>
            <w:tcW w:w="532" w:type="dxa"/>
          </w:tcPr>
          <w:p w:rsidR="001E5DEC" w:rsidRPr="007146EF" w:rsidRDefault="003020BF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E5DEC" w:rsidRPr="007146EF" w:rsidRDefault="00BC614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Одарченко Екатерина Александровна</w:t>
            </w:r>
          </w:p>
        </w:tc>
        <w:tc>
          <w:tcPr>
            <w:tcW w:w="1614" w:type="dxa"/>
          </w:tcPr>
          <w:p w:rsidR="001E5DEC" w:rsidRDefault="00815315" w:rsidP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056" w:type="dxa"/>
          </w:tcPr>
          <w:p w:rsidR="00BC614A" w:rsidRDefault="00BC614A" w:rsidP="00BC614A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Содержание и методика преподавания английского языка в соответствии с требованиями ФГОС. 72 ч.</w:t>
            </w:r>
          </w:p>
          <w:p w:rsidR="00BC614A" w:rsidRDefault="00BC614A" w:rsidP="00BC614A">
            <w:pPr>
              <w:pStyle w:val="a4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</w:rPr>
            </w:pPr>
            <w:r>
              <w:rPr>
                <w:color w:val="000000"/>
              </w:rPr>
              <w:t>2019 г. ООО «Центр непрерывного образования и инноваций»</w:t>
            </w:r>
          </w:p>
          <w:p w:rsidR="001E5DEC" w:rsidRDefault="00BC614A" w:rsidP="00BC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268" w:type="dxa"/>
          </w:tcPr>
          <w:p w:rsidR="001E5DEC" w:rsidRPr="007146EF" w:rsidRDefault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DEC" w:rsidRPr="007146EF" w:rsidRDefault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DEC" w:rsidRDefault="00BC614A" w:rsidP="001E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Облачные технологии. 72.ч. 2019 г.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</w:tr>
      <w:tr w:rsidR="00CA715A" w:rsidRPr="007146EF" w:rsidTr="00D94F48">
        <w:tc>
          <w:tcPr>
            <w:tcW w:w="532" w:type="dxa"/>
          </w:tcPr>
          <w:p w:rsidR="00CA715A" w:rsidRPr="007146EF" w:rsidRDefault="003020BF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A715A" w:rsidRPr="007146EF" w:rsidRDefault="00CA715A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Серышева Светлана Николаевна</w:t>
            </w:r>
          </w:p>
        </w:tc>
        <w:tc>
          <w:tcPr>
            <w:tcW w:w="1614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ОРКСЭ</w:t>
            </w:r>
          </w:p>
        </w:tc>
        <w:tc>
          <w:tcPr>
            <w:tcW w:w="4056" w:type="dxa"/>
          </w:tcPr>
          <w:p w:rsidR="00F74563" w:rsidRDefault="00F74563" w:rsidP="007146E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Инклюзивное (интегрирован</w:t>
            </w:r>
            <w:r w:rsidR="00CA715A" w:rsidRPr="007146EF">
              <w:rPr>
                <w:color w:val="000000"/>
              </w:rPr>
              <w:t xml:space="preserve">ное) обучение и воспитание детей с ограниченными возможностями здоровья в условиях </w:t>
            </w:r>
          </w:p>
          <w:p w:rsidR="00F74563" w:rsidRDefault="00F74563" w:rsidP="007146E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общеобразова</w:t>
            </w:r>
            <w:r w:rsidR="00BD4F57">
              <w:rPr>
                <w:color w:val="000000"/>
              </w:rPr>
              <w:t>тельной школы.72 ч.</w:t>
            </w:r>
          </w:p>
          <w:p w:rsidR="00462866" w:rsidRPr="007146EF" w:rsidRDefault="00462866" w:rsidP="007146EF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7146EF">
              <w:rPr>
                <w:color w:val="000000"/>
              </w:rPr>
              <w:t>2016 г. ИРО</w:t>
            </w:r>
          </w:p>
          <w:p w:rsidR="00CA715A" w:rsidRDefault="00CA715A" w:rsidP="00284C15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proofErr w:type="spellStart"/>
            <w:r w:rsidRPr="007146EF">
              <w:rPr>
                <w:color w:val="000000"/>
              </w:rPr>
              <w:lastRenderedPageBreak/>
              <w:t>Историко</w:t>
            </w:r>
            <w:proofErr w:type="spellEnd"/>
            <w:r w:rsidRPr="007146EF">
              <w:rPr>
                <w:color w:val="000000"/>
              </w:rPr>
              <w:t xml:space="preserve"> – культурный стандарт в современном историческом образовании и реализация ФГОС на уроках истории, обществознания</w:t>
            </w:r>
            <w:r w:rsidR="00BD4F57">
              <w:rPr>
                <w:color w:val="000000"/>
              </w:rPr>
              <w:t>.</w:t>
            </w:r>
          </w:p>
          <w:p w:rsidR="00CA715A" w:rsidRDefault="00BD4F57" w:rsidP="00284C15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72 ч.</w:t>
            </w:r>
          </w:p>
          <w:p w:rsidR="00462866" w:rsidRPr="007146EF" w:rsidRDefault="00462866" w:rsidP="00284C15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7146EF">
              <w:rPr>
                <w:color w:val="000000"/>
              </w:rPr>
              <w:t>2016 г. ИРО</w:t>
            </w:r>
            <w:r>
              <w:rPr>
                <w:color w:val="000000"/>
              </w:rPr>
              <w:t>.</w:t>
            </w:r>
          </w:p>
          <w:p w:rsidR="00CA715A" w:rsidRDefault="00CA715A" w:rsidP="00284C15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7146EF">
              <w:rPr>
                <w:color w:val="000000"/>
              </w:rPr>
              <w:t>Преподавание основ религиоведческих знаний в образовательных организациях модули: «Преподавание ОРКСЭ в рамках реализации ФГОС НОО», «Преподавание ОДНКНО</w:t>
            </w:r>
            <w:r w:rsidR="00BD4F57">
              <w:rPr>
                <w:color w:val="000000"/>
              </w:rPr>
              <w:t xml:space="preserve"> в рамках реализации ФГОС ООО».72 ч.</w:t>
            </w:r>
          </w:p>
          <w:p w:rsidR="00462866" w:rsidRDefault="00462866" w:rsidP="00284C15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7146EF">
              <w:rPr>
                <w:color w:val="000000"/>
              </w:rPr>
              <w:t>2016 г. ИРО</w:t>
            </w:r>
            <w:r>
              <w:rPr>
                <w:color w:val="000000"/>
              </w:rPr>
              <w:t>.</w:t>
            </w:r>
            <w:r w:rsidRPr="007146EF">
              <w:rPr>
                <w:color w:val="000000"/>
              </w:rPr>
              <w:t xml:space="preserve"> </w:t>
            </w:r>
          </w:p>
          <w:p w:rsidR="00F82076" w:rsidRDefault="00F82076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ФГОС. 72 ч. 2017 г. ООО Учебный центр «Профессионал».</w:t>
            </w:r>
          </w:p>
          <w:p w:rsidR="00462866" w:rsidRPr="007146EF" w:rsidRDefault="00462866" w:rsidP="00D9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0BCE" w:rsidRPr="007D47FE" w:rsidRDefault="00CA715A" w:rsidP="003E0BCE">
            <w:pPr>
              <w:rPr>
                <w:sz w:val="24"/>
                <w:szCs w:val="24"/>
              </w:rPr>
            </w:pPr>
            <w:r w:rsidRPr="007146EF">
              <w:rPr>
                <w:color w:val="000000"/>
              </w:rPr>
              <w:t> </w:t>
            </w:r>
            <w:r w:rsidR="003E0BCE" w:rsidRPr="007D4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и инструментально-методическое обеспечение введения и реализации ФГОС</w:t>
            </w:r>
          </w:p>
          <w:p w:rsidR="00CA715A" w:rsidRPr="007146EF" w:rsidRDefault="003E0BCE" w:rsidP="003E0BCE">
            <w:pPr>
              <w:pStyle w:val="a4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 2018 г. ИРО</w:t>
            </w:r>
          </w:p>
        </w:tc>
        <w:tc>
          <w:tcPr>
            <w:tcW w:w="2410" w:type="dxa"/>
          </w:tcPr>
          <w:p w:rsidR="00CA715A" w:rsidRPr="007146EF" w:rsidRDefault="00F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«Педагог». Современные педагогические приемы и ИКТ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ФГОС. 36 ч. 2017 г. ЧОУ ДПО МИНМ УЦ «Специальное открытое виртуальное образовательное пространство»</w:t>
            </w:r>
          </w:p>
        </w:tc>
      </w:tr>
      <w:tr w:rsidR="00CA715A" w:rsidRPr="007146EF" w:rsidTr="001E5DEC">
        <w:trPr>
          <w:trHeight w:val="1408"/>
        </w:trPr>
        <w:tc>
          <w:tcPr>
            <w:tcW w:w="532" w:type="dxa"/>
          </w:tcPr>
          <w:p w:rsidR="003E0BCE" w:rsidRDefault="00CA715A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2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88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Pr="007146EF" w:rsidRDefault="003E0BCE" w:rsidP="008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715A" w:rsidRPr="00B52B6F" w:rsidRDefault="00CA715A" w:rsidP="00BB7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Терещенко Наталья Геннадьевна</w:t>
            </w: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Pr="007146EF" w:rsidRDefault="003E0BCE" w:rsidP="00BB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A715A" w:rsidRDefault="0079365F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черчения. ОБЖ, физической культуры, технологии</w:t>
            </w: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E" w:rsidRPr="007146EF" w:rsidRDefault="003E0BCE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9365F" w:rsidRDefault="00347E77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содержания и методики преподавания предметной области «Технология» в условиях введения ФГОС общего образования». </w:t>
            </w:r>
            <w:r w:rsidR="00BD4F5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62866" w:rsidRDefault="00462866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ГАУ ДПО Иркутской области «Региональный центр мониторинга и развития профессионального образования.</w:t>
            </w:r>
          </w:p>
          <w:p w:rsidR="00347E77" w:rsidRDefault="00347E77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обучающихся с</w:t>
            </w:r>
            <w:r w:rsidR="00BD4F57">
              <w:rPr>
                <w:rFonts w:ascii="Times New Roman" w:hAnsi="Times New Roman" w:cs="Times New Roman"/>
                <w:sz w:val="24"/>
                <w:szCs w:val="24"/>
              </w:rPr>
              <w:t xml:space="preserve"> ЗПР и умственной отсталостью. 24 ч.</w:t>
            </w:r>
          </w:p>
          <w:p w:rsidR="00F74563" w:rsidRDefault="00462866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ГБПОУ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региональный колледж педагогического образования.</w:t>
            </w:r>
          </w:p>
          <w:p w:rsidR="00F74563" w:rsidRDefault="003E0BCE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безопасности на уроках ОБЖ в соответствии с ФГОС второго поколения.</w:t>
            </w:r>
          </w:p>
          <w:p w:rsidR="003E0BCE" w:rsidRDefault="003E0BCE" w:rsidP="00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2017 г. Сетевой институт ДПО</w:t>
            </w:r>
          </w:p>
          <w:p w:rsidR="00CA715A" w:rsidRPr="007146EF" w:rsidRDefault="00CA715A" w:rsidP="0081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15A" w:rsidRPr="007146EF" w:rsidRDefault="00CA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122B" w:rsidRDefault="003E0BCE" w:rsidP="003E0BCE">
            <w:pPr>
              <w:rPr>
                <w:sz w:val="24"/>
                <w:szCs w:val="24"/>
              </w:rPr>
            </w:pPr>
            <w:r w:rsidRPr="007D4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и инструментально-методическое обеспечение введения и реализации ФГОС</w:t>
            </w:r>
          </w:p>
          <w:p w:rsidR="00CA715A" w:rsidRPr="0018122B" w:rsidRDefault="003E0BCE" w:rsidP="003E0BCE">
            <w:pPr>
              <w:rPr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</w:rPr>
              <w:t>2018 г. ИРО</w:t>
            </w:r>
          </w:p>
        </w:tc>
        <w:tc>
          <w:tcPr>
            <w:tcW w:w="2410" w:type="dxa"/>
          </w:tcPr>
          <w:p w:rsidR="00CA715A" w:rsidRPr="007146EF" w:rsidRDefault="00CA715A" w:rsidP="00B5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866" w:rsidRDefault="00462866"/>
    <w:p w:rsidR="001E5DEC" w:rsidRDefault="001E5DEC"/>
    <w:p w:rsidR="001E5DEC" w:rsidRDefault="001E5DEC"/>
    <w:p w:rsidR="00CA715A" w:rsidRDefault="00CA715A"/>
    <w:p w:rsidR="00284C15" w:rsidRDefault="00284C15"/>
    <w:p w:rsidR="00D13072" w:rsidRDefault="00D13072"/>
    <w:p w:rsidR="00327C31" w:rsidRDefault="00327C31"/>
    <w:p w:rsidR="00327C31" w:rsidRDefault="00327C31"/>
    <w:p w:rsidR="00327C31" w:rsidRDefault="00327C31"/>
    <w:p w:rsidR="00327C31" w:rsidRDefault="00327C31"/>
    <w:p w:rsidR="00327C31" w:rsidRDefault="00327C31"/>
    <w:p w:rsidR="00327C31" w:rsidRDefault="00327C31"/>
    <w:sectPr w:rsidR="00327C31" w:rsidSect="00AF37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C31"/>
    <w:rsid w:val="00080931"/>
    <w:rsid w:val="00095470"/>
    <w:rsid w:val="000D28CA"/>
    <w:rsid w:val="00157AA8"/>
    <w:rsid w:val="0018122B"/>
    <w:rsid w:val="001D131C"/>
    <w:rsid w:val="001D36D3"/>
    <w:rsid w:val="001E5DEC"/>
    <w:rsid w:val="00205236"/>
    <w:rsid w:val="00214862"/>
    <w:rsid w:val="0023778F"/>
    <w:rsid w:val="00244B49"/>
    <w:rsid w:val="0027335C"/>
    <w:rsid w:val="00276ED1"/>
    <w:rsid w:val="00284C15"/>
    <w:rsid w:val="00293948"/>
    <w:rsid w:val="002B3F3C"/>
    <w:rsid w:val="003020BF"/>
    <w:rsid w:val="00304473"/>
    <w:rsid w:val="00327C31"/>
    <w:rsid w:val="00347E77"/>
    <w:rsid w:val="003E0BCE"/>
    <w:rsid w:val="003E4A49"/>
    <w:rsid w:val="00462866"/>
    <w:rsid w:val="00567ED9"/>
    <w:rsid w:val="005A40B8"/>
    <w:rsid w:val="005E6F79"/>
    <w:rsid w:val="005F76E4"/>
    <w:rsid w:val="006F601D"/>
    <w:rsid w:val="007146EF"/>
    <w:rsid w:val="0079365F"/>
    <w:rsid w:val="007A0494"/>
    <w:rsid w:val="007B0FFF"/>
    <w:rsid w:val="00815315"/>
    <w:rsid w:val="00844003"/>
    <w:rsid w:val="008841C9"/>
    <w:rsid w:val="00A42619"/>
    <w:rsid w:val="00AD2040"/>
    <w:rsid w:val="00AF37F2"/>
    <w:rsid w:val="00B52B6F"/>
    <w:rsid w:val="00B94DD7"/>
    <w:rsid w:val="00BB778D"/>
    <w:rsid w:val="00BC614A"/>
    <w:rsid w:val="00BD4F57"/>
    <w:rsid w:val="00BF498F"/>
    <w:rsid w:val="00C37209"/>
    <w:rsid w:val="00CA715A"/>
    <w:rsid w:val="00CB7F62"/>
    <w:rsid w:val="00CC6462"/>
    <w:rsid w:val="00D13072"/>
    <w:rsid w:val="00D24BE9"/>
    <w:rsid w:val="00D803BD"/>
    <w:rsid w:val="00D94F48"/>
    <w:rsid w:val="00E10C5B"/>
    <w:rsid w:val="00E843F8"/>
    <w:rsid w:val="00F74563"/>
    <w:rsid w:val="00F8011F"/>
    <w:rsid w:val="00F82076"/>
    <w:rsid w:val="00FB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5</cp:revision>
  <dcterms:created xsi:type="dcterms:W3CDTF">2020-02-04T08:56:00Z</dcterms:created>
  <dcterms:modified xsi:type="dcterms:W3CDTF">2020-02-04T10:05:00Z</dcterms:modified>
</cp:coreProperties>
</file>